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C397" w14:textId="45F694B8" w:rsidR="001F6031" w:rsidRPr="001F6031" w:rsidRDefault="00C35093" w:rsidP="001F6031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桃園市</w:t>
      </w:r>
      <w:r w:rsidRPr="00F601B6">
        <w:rPr>
          <w:rFonts w:ascii="標楷體" w:eastAsia="標楷體" w:hAnsi="標楷體" w:hint="eastAsia"/>
          <w:b/>
          <w:sz w:val="38"/>
          <w:szCs w:val="38"/>
        </w:rPr>
        <w:t>立武陵高中</w:t>
      </w:r>
      <w:r>
        <w:rPr>
          <w:rFonts w:ascii="標楷體" w:eastAsia="標楷體" w:hAnsi="標楷體" w:hint="eastAsia"/>
          <w:b/>
          <w:sz w:val="38"/>
          <w:szCs w:val="38"/>
        </w:rPr>
        <w:t>109</w:t>
      </w:r>
      <w:r w:rsidRPr="00F601B6">
        <w:rPr>
          <w:rFonts w:ascii="標楷體" w:eastAsia="標楷體" w:hAnsi="標楷體" w:hint="eastAsia"/>
          <w:b/>
          <w:sz w:val="38"/>
          <w:szCs w:val="38"/>
        </w:rPr>
        <w:t>學年度第</w:t>
      </w:r>
      <w:r>
        <w:rPr>
          <w:rFonts w:ascii="標楷體" w:eastAsia="標楷體" w:hAnsi="標楷體" w:hint="eastAsia"/>
          <w:b/>
          <w:sz w:val="38"/>
          <w:szCs w:val="38"/>
        </w:rPr>
        <w:t>一</w:t>
      </w:r>
      <w:r w:rsidRPr="00F601B6">
        <w:rPr>
          <w:rFonts w:ascii="標楷體" w:eastAsia="標楷體" w:hAnsi="標楷體" w:hint="eastAsia"/>
          <w:b/>
          <w:sz w:val="38"/>
          <w:szCs w:val="38"/>
        </w:rPr>
        <w:t>學期</w:t>
      </w:r>
      <w:r>
        <w:rPr>
          <w:rFonts w:ascii="標楷體" w:eastAsia="標楷體" w:hAnsi="標楷體" w:hint="eastAsia"/>
          <w:b/>
          <w:sz w:val="38"/>
          <w:szCs w:val="38"/>
        </w:rPr>
        <w:t xml:space="preserve"> </w:t>
      </w:r>
      <w:r w:rsidR="00113C28">
        <w:rPr>
          <w:rFonts w:ascii="標楷體" w:eastAsia="標楷體" w:hAnsi="標楷體" w:hint="eastAsia"/>
          <w:b/>
          <w:sz w:val="38"/>
          <w:szCs w:val="38"/>
        </w:rPr>
        <w:t>高二</w:t>
      </w:r>
      <w:r>
        <w:rPr>
          <w:rFonts w:ascii="標楷體" w:eastAsia="標楷體" w:hAnsi="標楷體" w:hint="eastAsia"/>
          <w:b/>
          <w:sz w:val="38"/>
          <w:szCs w:val="38"/>
        </w:rPr>
        <w:t>歷史科 課程計畫表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4"/>
      </w:tblGrid>
      <w:tr w:rsidR="00C35093" w:rsidRPr="001F6031" w14:paraId="558816CB" w14:textId="77777777" w:rsidTr="0098249B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533"/>
              <w:gridCol w:w="2126"/>
              <w:gridCol w:w="5759"/>
            </w:tblGrid>
            <w:tr w:rsidR="00C35093" w14:paraId="7AD44557" w14:textId="77777777" w:rsidTr="00D10883">
              <w:trPr>
                <w:trHeight w:val="375"/>
                <w:tblCellSpacing w:w="0" w:type="dxa"/>
              </w:trPr>
              <w:tc>
                <w:tcPr>
                  <w:tcW w:w="75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339B8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課程名稱：</w:t>
                  </w:r>
                  <w: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2A10D3" w14:textId="242489F3" w:rsidR="00C35093" w:rsidRDefault="005B47D2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歷史第二冊</w:t>
                  </w:r>
                </w:p>
              </w:tc>
            </w:tr>
            <w:tr w:rsidR="00C35093" w14:paraId="3249ED8C" w14:textId="77777777" w:rsidTr="00D1088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520E1" w14:textId="77777777" w:rsidR="00C35093" w:rsidRDefault="00C35093" w:rsidP="001F6031">
                  <w:pPr>
                    <w:spacing w:line="360" w:lineRule="auto"/>
                  </w:pPr>
                </w:p>
              </w:tc>
              <w:tc>
                <w:tcPr>
                  <w:tcW w:w="424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7B1E65" w14:textId="754F4A66" w:rsidR="00C35093" w:rsidRDefault="005B47D2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歷史第三冊</w:t>
                  </w:r>
                </w:p>
              </w:tc>
            </w:tr>
            <w:tr w:rsidR="00C35093" w14:paraId="12BF4361" w14:textId="77777777" w:rsidTr="00E767C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ADA37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授課年段：</w:t>
                  </w:r>
                </w:p>
              </w:tc>
              <w:tc>
                <w:tcPr>
                  <w:tcW w:w="19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025F53" w14:textId="51C3B3C0" w:rsidR="00C35093" w:rsidRDefault="005B47D2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二上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FC9D8" w14:textId="5BD3BEDD" w:rsidR="00C35093" w:rsidRDefault="00C35093" w:rsidP="001F6031">
                  <w:pPr>
                    <w:spacing w:line="360" w:lineRule="auto"/>
                  </w:pPr>
                  <w:r>
                    <w:t>學分總數：</w:t>
                  </w:r>
                  <w:r w:rsidR="005B47D2">
                    <w:rPr>
                      <w:rFonts w:hint="eastAsia"/>
                    </w:rPr>
                    <w:t>3</w:t>
                  </w:r>
                </w:p>
              </w:tc>
            </w:tr>
            <w:tr w:rsidR="00C35093" w14:paraId="63118691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88A6E5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課程屬性：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77840B" w14:textId="3F19B091" w:rsidR="00C35093" w:rsidRDefault="005B47D2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部定必修</w:t>
                  </w:r>
                </w:p>
              </w:tc>
            </w:tr>
            <w:tr w:rsidR="00C35093" w14:paraId="10326B5E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644A29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師資來源：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7DC66F" w14:textId="5BD7E477" w:rsidR="00C35093" w:rsidRDefault="005B47D2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校內單科</w:t>
                  </w:r>
                </w:p>
              </w:tc>
            </w:tr>
            <w:tr w:rsidR="00C35093" w14:paraId="377D21BE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D9CDB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學習目標：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7881A" w14:textId="6F713356" w:rsidR="00C35093" w:rsidRDefault="007A19C5" w:rsidP="001F6031">
                  <w:pPr>
                    <w:spacing w:line="360" w:lineRule="auto"/>
                  </w:pPr>
                  <w:r>
                    <w:t>1.</w:t>
                  </w:r>
                  <w:r>
                    <w:rPr>
                      <w:rFonts w:hint="eastAsia"/>
                    </w:rPr>
                    <w:t>建立學生對世界各文化的基本認識與理解</w:t>
                  </w:r>
                  <w:r>
                    <w:rPr>
                      <w:rFonts w:hint="eastAsia"/>
                    </w:rPr>
                    <w:t xml:space="preserve"> 2</w:t>
                  </w:r>
                  <w:r>
                    <w:t>.</w:t>
                  </w:r>
                  <w:r>
                    <w:rPr>
                      <w:rFonts w:hint="eastAsia"/>
                    </w:rPr>
                    <w:t>培養學生具備的人文基礎素養及多元文化世界觀</w:t>
                  </w:r>
                </w:p>
              </w:tc>
            </w:tr>
            <w:tr w:rsidR="00D10883" w14:paraId="74219882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8436C3" w14:textId="77777777" w:rsidR="00C35093" w:rsidRDefault="00C35093" w:rsidP="0098249B">
                  <w:pPr>
                    <w:jc w:val="right"/>
                  </w:pPr>
                  <w:r>
                    <w:t>教學大綱：</w:t>
                  </w:r>
                </w:p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35AE48" w14:textId="77777777" w:rsidR="00C35093" w:rsidRDefault="00C35093" w:rsidP="001F6031">
                  <w:pPr>
                    <w:spacing w:line="360" w:lineRule="auto"/>
                    <w:jc w:val="center"/>
                  </w:pPr>
                  <w:r>
                    <w:t>週次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6BD906" w14:textId="77777777" w:rsidR="00C35093" w:rsidRDefault="00C35093" w:rsidP="001F6031">
                  <w:pPr>
                    <w:spacing w:line="360" w:lineRule="auto"/>
                    <w:jc w:val="center"/>
                  </w:pPr>
                  <w:r>
                    <w:t>單元</w:t>
                  </w:r>
                  <w:r>
                    <w:t>/</w:t>
                  </w:r>
                  <w:r>
                    <w:t>主題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717EFD" w14:textId="77777777" w:rsidR="00C35093" w:rsidRDefault="00C35093" w:rsidP="001F6031">
                  <w:pPr>
                    <w:spacing w:line="360" w:lineRule="auto"/>
                    <w:jc w:val="center"/>
                  </w:pPr>
                  <w:r>
                    <w:t>內容綱要</w:t>
                  </w:r>
                </w:p>
              </w:tc>
            </w:tr>
            <w:tr w:rsidR="00B93628" w14:paraId="1C0F4887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4A2F2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4BF129" w14:textId="2A7D0923" w:rsidR="00C35093" w:rsidRDefault="00C35093" w:rsidP="001F6031">
                  <w:pPr>
                    <w:spacing w:line="360" w:lineRule="auto"/>
                  </w:pPr>
                  <w:r>
                    <w:t>第一週</w:t>
                  </w:r>
                  <w:r w:rsidR="0016039D">
                    <w:rPr>
                      <w:rFonts w:hint="eastAsia"/>
                    </w:rPr>
                    <w:t>8</w:t>
                  </w:r>
                  <w:r w:rsidR="0016039D">
                    <w:t>/31</w:t>
                  </w:r>
                  <w:r w:rsidR="0016039D">
                    <w:rPr>
                      <w:rFonts w:ascii="YuMincho +36p Kana Medium" w:eastAsia="YuMincho +36p Kana Medium" w:hAnsi="YuMincho +36p Kana Medium" w:hint="eastAsia"/>
                    </w:rPr>
                    <w:t>〜</w:t>
                  </w:r>
                  <w:r w:rsidR="0016039D">
                    <w:t>9/4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6F842A" w14:textId="5DD8BCEB" w:rsidR="00C35093" w:rsidRPr="00F11F7D" w:rsidRDefault="00F11F7D" w:rsidP="001F6031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F11F7D"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 w:rsidRPr="00F11F7D">
                    <w:rPr>
                      <w:rFonts w:asciiTheme="minorEastAsia" w:eastAsiaTheme="minorEastAsia" w:hAnsiTheme="minorEastAsia"/>
                    </w:rP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E2A09" w14:textId="402E6E55" w:rsidR="00C35093" w:rsidRPr="00726763" w:rsidRDefault="00F11F7D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華人向海外移徙</w:t>
                  </w:r>
                </w:p>
              </w:tc>
            </w:tr>
            <w:tr w:rsidR="00B93628" w14:paraId="21066E99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E31CC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90EE9" w14:textId="415BF03B" w:rsidR="00C35093" w:rsidRDefault="00C35093" w:rsidP="001F6031">
                  <w:pPr>
                    <w:spacing w:line="360" w:lineRule="auto"/>
                  </w:pPr>
                  <w:r>
                    <w:t>第二週</w:t>
                  </w:r>
                  <w:r w:rsidR="0016039D">
                    <w:rPr>
                      <w:rFonts w:hint="eastAsia"/>
                    </w:rPr>
                    <w:t>9</w:t>
                  </w:r>
                  <w:r w:rsidR="0016039D">
                    <w:t>/7</w:t>
                  </w:r>
                  <w:r w:rsidR="0016039D">
                    <w:rPr>
                      <w:rFonts w:ascii="YuMincho +36p Kana Medium" w:eastAsia="YuMincho +36p Kana Medium" w:hAnsi="YuMincho +36p Kana Medium" w:hint="eastAsia"/>
                    </w:rPr>
                    <w:t>〜9</w:t>
                  </w:r>
                  <w:r w:rsidR="0016039D">
                    <w:rPr>
                      <w:rFonts w:ascii="YuMincho +36p Kana Medium" w:eastAsia="YuMincho +36p Kana Medium" w:hAnsi="YuMincho +36p Kana Medium"/>
                    </w:rPr>
                    <w:t>/11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ADFC81" w14:textId="21E45190" w:rsidR="00C35093" w:rsidRPr="009E358F" w:rsidRDefault="00F11F7D" w:rsidP="001F6031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9E358F"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 w:rsidRPr="009E358F">
                    <w:rPr>
                      <w:rFonts w:asciiTheme="minorEastAsia" w:eastAsiaTheme="minorEastAsia" w:hAnsiTheme="minorEastAsia"/>
                    </w:rPr>
                    <w:t>-2</w:t>
                  </w:r>
                  <w:r w:rsidRPr="009E358F">
                    <w:rPr>
                      <w:rFonts w:asciiTheme="minorEastAsia" w:eastAsiaTheme="minorEastAsia" w:hAnsiTheme="minorEastAsia" w:hint="eastAsia"/>
                    </w:rPr>
                    <w:t>〜5</w:t>
                  </w:r>
                  <w:r w:rsidRPr="009E358F">
                    <w:rPr>
                      <w:rFonts w:asciiTheme="minorEastAsia" w:eastAsiaTheme="minorEastAsia" w:hAnsiTheme="minorEastAsia"/>
                    </w:rP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BC9E02" w14:textId="4C01F4C9" w:rsidR="00E767CE" w:rsidRPr="00726763" w:rsidRDefault="00E767CE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日本、朝鮮的人群移動＆東亞國家對西力衝擊的回應</w:t>
                  </w:r>
                </w:p>
              </w:tc>
            </w:tr>
            <w:tr w:rsidR="00B93628" w14:paraId="7B6C142A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CD9C15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E98376" w14:textId="7083D8D8" w:rsidR="00C35093" w:rsidRDefault="00C35093" w:rsidP="001F6031">
                  <w:pPr>
                    <w:spacing w:line="360" w:lineRule="auto"/>
                  </w:pPr>
                  <w:r>
                    <w:t>第三週</w:t>
                  </w:r>
                  <w:r w:rsidR="0016039D">
                    <w:rPr>
                      <w:rFonts w:hint="eastAsia"/>
                    </w:rPr>
                    <w:t>9</w:t>
                  </w:r>
                  <w:r w:rsidR="0016039D">
                    <w:t>/14</w:t>
                  </w:r>
                  <w:r w:rsidR="0016039D">
                    <w:rPr>
                      <w:rFonts w:ascii="YuMincho +36p Kana Medium" w:eastAsia="YuMincho +36p Kana Medium" w:hAnsi="YuMincho +36p Kana Medium" w:hint="eastAsia"/>
                    </w:rPr>
                    <w:t>〜9</w:t>
                  </w:r>
                  <w:r w:rsidR="0016039D">
                    <w:rPr>
                      <w:rFonts w:ascii="YuMincho +36p Kana Medium" w:eastAsia="YuMincho +36p Kana Medium" w:hAnsi="YuMincho +36p Kana Medium"/>
                    </w:rPr>
                    <w:t>/18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64F154" w14:textId="693E6606" w:rsidR="00C35093" w:rsidRPr="0063191C" w:rsidRDefault="0063191C" w:rsidP="001F6031">
                  <w:pPr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63191C">
                    <w:rPr>
                      <w:rFonts w:asciiTheme="minorEastAsia" w:eastAsiaTheme="minorEastAsia" w:hAnsiTheme="minorEastAsia" w:hint="eastAsia"/>
                    </w:rPr>
                    <w:t>5</w:t>
                  </w:r>
                  <w:r w:rsidRPr="0063191C">
                    <w:rPr>
                      <w:rFonts w:asciiTheme="minorEastAsia" w:eastAsiaTheme="minorEastAsia" w:hAnsiTheme="minorEastAsia"/>
                    </w:rPr>
                    <w:t>-1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 w:rsidRPr="0063191C">
                    <w:rPr>
                      <w:rFonts w:asciiTheme="minorEastAsia" w:eastAsiaTheme="minorEastAsia" w:hAnsiTheme="minorEastAsia" w:cs="新細明體"/>
                    </w:rPr>
                    <w:t>5-2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AE47B" w14:textId="50BC619B" w:rsidR="00C35093" w:rsidRPr="00726763" w:rsidRDefault="000B216E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現代東亞國家的形成</w:t>
                  </w:r>
                </w:p>
              </w:tc>
            </w:tr>
            <w:tr w:rsidR="00B93628" w14:paraId="50E77F11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E90BB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135157" w14:textId="70A8707A" w:rsidR="00C35093" w:rsidRDefault="00C35093" w:rsidP="001F6031">
                  <w:pPr>
                    <w:spacing w:line="360" w:lineRule="auto"/>
                  </w:pPr>
                  <w:r>
                    <w:t>第四週</w:t>
                  </w:r>
                  <w:r w:rsidR="0016039D">
                    <w:rPr>
                      <w:rFonts w:hint="eastAsia"/>
                    </w:rPr>
                    <w:t>9</w:t>
                  </w:r>
                  <w:r w:rsidR="0016039D">
                    <w:t>/21</w:t>
                  </w:r>
                  <w:r w:rsidR="0016039D">
                    <w:rPr>
                      <w:rFonts w:ascii="YuMincho +36p Kana Medium" w:eastAsia="YuMincho +36p Kana Medium" w:hAnsi="YuMincho +36p Kana Medium" w:hint="eastAsia"/>
                    </w:rPr>
                    <w:t>〜9</w:t>
                  </w:r>
                  <w:r w:rsidR="0016039D">
                    <w:rPr>
                      <w:rFonts w:ascii="YuMincho +36p Kana Medium" w:eastAsia="YuMincho +36p Kana Medium" w:hAnsi="YuMincho +36p Kana Medium"/>
                    </w:rPr>
                    <w:t>/25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456BE" w14:textId="52A93284" w:rsidR="00C35093" w:rsidRDefault="004356D1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206C4D" w14:textId="1868E261" w:rsidR="00C35093" w:rsidRPr="00726763" w:rsidRDefault="000B216E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東亞與第二次世界大戰</w:t>
                  </w:r>
                </w:p>
              </w:tc>
            </w:tr>
            <w:tr w:rsidR="00B93628" w14:paraId="35F77274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0298C0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AAD4F7" w14:textId="49946075" w:rsidR="00C35093" w:rsidRDefault="00C35093" w:rsidP="001F6031">
                  <w:pPr>
                    <w:spacing w:line="360" w:lineRule="auto"/>
                  </w:pPr>
                  <w:r>
                    <w:t>第五週</w:t>
                  </w:r>
                  <w:r w:rsidR="00D10883">
                    <w:rPr>
                      <w:rFonts w:hint="eastAsia"/>
                    </w:rPr>
                    <w:t>9</w:t>
                  </w:r>
                  <w:r w:rsidR="00D10883">
                    <w:t>/28</w:t>
                  </w:r>
                  <w:r w:rsidR="00D10883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D10883">
                    <w:rPr>
                      <w:rFonts w:ascii="YuMincho +36p Kana Medium" w:eastAsia="YuMincho +36p Kana Medium" w:hAnsi="YuMincho +36p Kana Medium"/>
                    </w:rPr>
                    <w:t>0/2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B8F20E" w14:textId="4F8A7C26" w:rsidR="00C35093" w:rsidRDefault="004356D1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t>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2AD342" w14:textId="30F87EB9" w:rsidR="00C35093" w:rsidRPr="00726763" w:rsidRDefault="000B216E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共產主義在東亞的擴張</w:t>
                  </w:r>
                </w:p>
              </w:tc>
            </w:tr>
            <w:tr w:rsidR="00B93628" w14:paraId="17D02ED6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EEA022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8229F2" w14:textId="14F31FCC" w:rsidR="00C35093" w:rsidRDefault="00C35093" w:rsidP="001F6031">
                  <w:pPr>
                    <w:spacing w:line="360" w:lineRule="auto"/>
                  </w:pPr>
                  <w:r>
                    <w:t>第六週</w:t>
                  </w:r>
                  <w:r w:rsidR="00D10883">
                    <w:rPr>
                      <w:rFonts w:hint="eastAsia"/>
                    </w:rPr>
                    <w:t>1</w:t>
                  </w:r>
                  <w:r w:rsidR="00D10883">
                    <w:t>0/5</w:t>
                  </w:r>
                  <w:r w:rsidR="00D10883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D10883">
                    <w:rPr>
                      <w:rFonts w:ascii="YuMincho +36p Kana Medium" w:eastAsia="YuMincho +36p Kana Medium" w:hAnsi="YuMincho +36p Kana Medium"/>
                    </w:rPr>
                    <w:t>0/9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FEA7A" w14:textId="246AA8A4" w:rsidR="00C35093" w:rsidRDefault="004356D1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t>-3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2321B1" w14:textId="46851103" w:rsidR="00C35093" w:rsidRPr="00726763" w:rsidRDefault="004E0FDC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東亞與國際新局勢</w:t>
                  </w:r>
                </w:p>
              </w:tc>
            </w:tr>
            <w:tr w:rsidR="00B93628" w14:paraId="19431B28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A18FAD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11A1B5" w14:textId="0EAE69C5" w:rsidR="00C35093" w:rsidRDefault="00C35093" w:rsidP="001F6031">
                  <w:pPr>
                    <w:spacing w:line="360" w:lineRule="auto"/>
                  </w:pPr>
                  <w:r>
                    <w:t>第七週</w:t>
                  </w:r>
                  <w:r w:rsidR="00D10883">
                    <w:rPr>
                      <w:rFonts w:hint="eastAsia"/>
                    </w:rPr>
                    <w:t>1</w:t>
                  </w:r>
                  <w:r w:rsidR="00D10883">
                    <w:t>0/12</w:t>
                  </w:r>
                  <w:r w:rsidR="00D10883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D10883">
                    <w:rPr>
                      <w:rFonts w:ascii="YuMincho +36p Kana Medium" w:eastAsia="YuMincho +36p Kana Medium" w:hAnsi="YuMincho +36p Kana Medium"/>
                    </w:rPr>
                    <w:t>0/16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758FFF" w14:textId="279DFB0B" w:rsidR="00C35093" w:rsidRDefault="00F11F7D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第一次段考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21EB0C" w14:textId="7EB3B44B" w:rsidR="00C35093" w:rsidRPr="00726763" w:rsidRDefault="004E0FDC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檢討</w:t>
                  </w:r>
                  <w:r w:rsidR="00726763">
                    <w:rPr>
                      <w:rFonts w:asciiTheme="minorEastAsia" w:eastAsiaTheme="minorEastAsia" w:hAnsiTheme="minorEastAsia" w:hint="eastAsia"/>
                    </w:rPr>
                    <w:t>考卷</w:t>
                  </w:r>
                </w:p>
              </w:tc>
            </w:tr>
            <w:tr w:rsidR="00B93628" w14:paraId="50EDCCCE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5814F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EE7AE2" w14:textId="48B439AB" w:rsidR="00C35093" w:rsidRDefault="00C35093" w:rsidP="001F6031">
                  <w:pPr>
                    <w:spacing w:line="360" w:lineRule="auto"/>
                  </w:pPr>
                  <w:r>
                    <w:t>第八週</w:t>
                  </w:r>
                  <w:r w:rsidR="00B93628">
                    <w:rPr>
                      <w:rFonts w:hint="eastAsia"/>
                    </w:rPr>
                    <w:t>1</w:t>
                  </w:r>
                  <w:r w:rsidR="00B93628">
                    <w:t>0/19</w:t>
                  </w:r>
                  <w:r w:rsidR="00B93628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B93628">
                    <w:rPr>
                      <w:rFonts w:ascii="YuMincho +36p Kana Medium" w:eastAsia="YuMincho +36p Kana Medium" w:hAnsi="YuMincho +36p Kana Medium"/>
                    </w:rPr>
                    <w:t>0/23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ECF902" w14:textId="4FC7B752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199173" w14:textId="0D0E3B42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古代神話與哲學</w:t>
                  </w:r>
                </w:p>
              </w:tc>
            </w:tr>
            <w:tr w:rsidR="00B93628" w14:paraId="401CB48E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D6E77B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7B420F" w14:textId="10C77478" w:rsidR="00C35093" w:rsidRDefault="00C35093" w:rsidP="001F6031">
                  <w:pPr>
                    <w:spacing w:line="360" w:lineRule="auto"/>
                  </w:pPr>
                  <w:r>
                    <w:t>第九週</w:t>
                  </w:r>
                  <w:r w:rsidR="00B93628">
                    <w:rPr>
                      <w:rFonts w:hint="eastAsia"/>
                    </w:rPr>
                    <w:t>1</w:t>
                  </w:r>
                  <w:r w:rsidR="00B93628">
                    <w:t>0/26</w:t>
                  </w:r>
                  <w:r w:rsidR="00B93628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B93628">
                    <w:rPr>
                      <w:rFonts w:ascii="YuMincho +36p Kana Medium" w:eastAsia="YuMincho +36p Kana Medium" w:hAnsi="YuMincho +36p Kana Medium"/>
                    </w:rPr>
                    <w:t>0/30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A21443" w14:textId="3CA0EA94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F02DDF" w14:textId="550B6209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基督教與中古歐洲</w:t>
                  </w:r>
                </w:p>
              </w:tc>
            </w:tr>
            <w:tr w:rsidR="00B93628" w14:paraId="10FB607B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477EAF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D3C3E8" w14:textId="2C69838B" w:rsidR="00C35093" w:rsidRDefault="00C35093" w:rsidP="001F6031">
                  <w:pPr>
                    <w:spacing w:line="360" w:lineRule="auto"/>
                  </w:pPr>
                  <w:r>
                    <w:t>第十週</w:t>
                  </w:r>
                  <w:r w:rsidR="00B93628">
                    <w:rPr>
                      <w:rFonts w:hint="eastAsia"/>
                    </w:rPr>
                    <w:t>1</w:t>
                  </w:r>
                  <w:r w:rsidR="00B93628">
                    <w:t>1/2</w:t>
                  </w:r>
                  <w:r w:rsidR="00B93628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B93628">
                    <w:rPr>
                      <w:rFonts w:ascii="YuMincho +36p Kana Medium" w:eastAsia="YuMincho +36p Kana Medium" w:hAnsi="YuMincho +36p Kana Medium"/>
                    </w:rPr>
                    <w:t>1/6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0F8E4C" w14:textId="2842D6ED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-3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D2CC7A" w14:textId="1DCDC767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人才輩出的文藝復興時代</w:t>
                  </w:r>
                </w:p>
              </w:tc>
            </w:tr>
            <w:tr w:rsidR="00B93628" w14:paraId="4E0D27A1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B1016A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8FF1DD" w14:textId="533A762D" w:rsidR="00C35093" w:rsidRDefault="00C35093" w:rsidP="001F6031">
                  <w:pPr>
                    <w:spacing w:line="360" w:lineRule="auto"/>
                  </w:pPr>
                  <w:r>
                    <w:t>第十一週</w:t>
                  </w:r>
                  <w:r w:rsidR="00B93628">
                    <w:rPr>
                      <w:rFonts w:hint="eastAsia"/>
                    </w:rPr>
                    <w:t>1</w:t>
                  </w:r>
                  <w:r w:rsidR="00B93628">
                    <w:t>1/9</w:t>
                  </w:r>
                  <w:r w:rsidR="00B93628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B93628">
                    <w:rPr>
                      <w:rFonts w:ascii="YuMincho +36p Kana Medium" w:eastAsia="YuMincho +36p Kana Medium" w:hAnsi="YuMincho +36p Kana Medium"/>
                    </w:rPr>
                    <w:t>1/13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3E6128" w14:textId="504BB10C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222C60" w14:textId="50AACE43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從宗教改革到啟蒙運動</w:t>
                  </w:r>
                </w:p>
              </w:tc>
            </w:tr>
            <w:tr w:rsidR="00B93628" w14:paraId="5D8E43C1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B633A3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E7E07D" w14:textId="690BCFA0" w:rsidR="00C35093" w:rsidRDefault="00C35093" w:rsidP="001F6031">
                  <w:pPr>
                    <w:spacing w:line="360" w:lineRule="auto"/>
                  </w:pPr>
                  <w:r>
                    <w:t>第十二週</w:t>
                  </w:r>
                  <w:r w:rsidR="00721105">
                    <w:rPr>
                      <w:rFonts w:hint="eastAsia"/>
                    </w:rPr>
                    <w:t>1</w:t>
                  </w:r>
                  <w:r w:rsidR="00721105">
                    <w:t>1/16</w:t>
                  </w:r>
                  <w:r w:rsidR="00721105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721105">
                    <w:rPr>
                      <w:rFonts w:ascii="YuMincho +36p Kana Medium" w:eastAsia="YuMincho +36p Kana Medium" w:hAnsi="YuMincho +36p Kana Medium"/>
                    </w:rPr>
                    <w:t>1/20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9BE0F2" w14:textId="055D0A3B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16CF8" w14:textId="16785068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政治、經濟與社會新思維</w:t>
                  </w:r>
                </w:p>
              </w:tc>
            </w:tr>
            <w:tr w:rsidR="00B93628" w14:paraId="00D1FD80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CA1EE7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104AF4" w14:textId="7F260CED" w:rsidR="00C35093" w:rsidRDefault="00C35093" w:rsidP="001F6031">
                  <w:pPr>
                    <w:spacing w:line="360" w:lineRule="auto"/>
                  </w:pPr>
                  <w:r>
                    <w:t>第十三週</w:t>
                  </w:r>
                  <w:r w:rsidR="00721105">
                    <w:rPr>
                      <w:rFonts w:hint="eastAsia"/>
                    </w:rPr>
                    <w:t>1</w:t>
                  </w:r>
                  <w:r w:rsidR="00721105">
                    <w:t>1/23</w:t>
                  </w:r>
                  <w:r w:rsidR="00721105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721105">
                    <w:rPr>
                      <w:rFonts w:ascii="YuMincho +36p Kana Medium" w:eastAsia="YuMincho +36p Kana Medium" w:hAnsi="YuMincho +36p Kana Medium"/>
                    </w:rPr>
                    <w:t>1/27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82D9C" w14:textId="28CD047E" w:rsidR="00C35093" w:rsidRDefault="00FD55D8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-3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A91A3" w14:textId="17611E66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現代民主政治及其挑戰</w:t>
                  </w:r>
                </w:p>
              </w:tc>
            </w:tr>
            <w:tr w:rsidR="00B93628" w14:paraId="06A771BB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F6BE8A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F87FF7" w14:textId="7FB7F09D" w:rsidR="00C35093" w:rsidRDefault="00C35093" w:rsidP="001F6031">
                  <w:pPr>
                    <w:spacing w:line="360" w:lineRule="auto"/>
                  </w:pPr>
                  <w:r>
                    <w:t>第十四週</w:t>
                  </w:r>
                  <w:r w:rsidR="00721105">
                    <w:rPr>
                      <w:rFonts w:hint="eastAsia"/>
                    </w:rPr>
                    <w:t>1</w:t>
                  </w:r>
                  <w:r w:rsidR="00721105">
                    <w:t>1/30</w:t>
                  </w:r>
                  <w:r w:rsidR="00721105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721105">
                    <w:rPr>
                      <w:rFonts w:ascii="YuMincho +36p Kana Medium" w:eastAsia="YuMincho +36p Kana Medium" w:hAnsi="YuMincho +36p Kana Medium"/>
                    </w:rPr>
                    <w:t>2/4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51DED1" w14:textId="08955733" w:rsidR="00C35093" w:rsidRDefault="00E767CE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第二次段考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DDBCF8" w14:textId="1377E574" w:rsidR="00C35093" w:rsidRPr="00726763" w:rsidRDefault="00D95A0A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檢討段考試題</w:t>
                  </w:r>
                </w:p>
              </w:tc>
            </w:tr>
            <w:tr w:rsidR="00B93628" w14:paraId="748E5811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C2BB2B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34F38" w14:textId="5BA33679" w:rsidR="00C35093" w:rsidRDefault="00C35093" w:rsidP="001F6031">
                  <w:pPr>
                    <w:spacing w:line="360" w:lineRule="auto"/>
                  </w:pPr>
                  <w:r>
                    <w:t>第十五週</w:t>
                  </w:r>
                  <w:r w:rsidR="00721105">
                    <w:rPr>
                      <w:rFonts w:hint="eastAsia"/>
                    </w:rPr>
                    <w:t>1</w:t>
                  </w:r>
                  <w:r w:rsidR="00721105">
                    <w:t>2/7</w:t>
                  </w:r>
                  <w:r w:rsidR="00721105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721105">
                    <w:rPr>
                      <w:rFonts w:ascii="YuMincho +36p Kana Medium" w:eastAsia="YuMincho +36p Kana Medium" w:hAnsi="YuMincho +36p Kana Medium"/>
                    </w:rPr>
                    <w:t>2/11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52CEB8" w14:textId="037F231C" w:rsidR="00C35093" w:rsidRDefault="009E358F" w:rsidP="001F6031">
                  <w:pPr>
                    <w:spacing w:line="360" w:lineRule="auto"/>
                    <w:jc w:val="center"/>
                  </w:pPr>
                  <w:r>
                    <w:t>3-1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3</w:t>
                  </w:r>
                  <w:r>
                    <w:rPr>
                      <w:rFonts w:asciiTheme="minorEastAsia" w:eastAsiaTheme="minorEastAsia" w:hAnsiTheme="minorEastAsia"/>
                    </w:rPr>
                    <w:t>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1253C" w14:textId="6DC66C3F" w:rsidR="00C35093" w:rsidRPr="00726763" w:rsidRDefault="00726763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伊斯蘭與世界</w:t>
                  </w:r>
                </w:p>
              </w:tc>
            </w:tr>
            <w:tr w:rsidR="00B93628" w14:paraId="506DFD35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58C53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750148" w14:textId="0EAD2FFA" w:rsidR="00C35093" w:rsidRDefault="00C35093" w:rsidP="001F6031">
                  <w:pPr>
                    <w:spacing w:line="360" w:lineRule="auto"/>
                  </w:pPr>
                  <w:r>
                    <w:t>第十六週</w:t>
                  </w:r>
                  <w:r w:rsidR="00721105">
                    <w:rPr>
                      <w:rFonts w:hint="eastAsia"/>
                    </w:rPr>
                    <w:t>1</w:t>
                  </w:r>
                  <w:r w:rsidR="00721105">
                    <w:t>2/14</w:t>
                  </w:r>
                  <w:r w:rsidR="00721105">
                    <w:rPr>
                      <w:rFonts w:ascii="YuMincho +36p Kana Medium" w:eastAsia="YuMincho +36p Kana Medium" w:hAnsi="YuMincho +36p Kana Medium" w:hint="eastAsia"/>
                    </w:rPr>
                    <w:t>〜1</w:t>
                  </w:r>
                  <w:r w:rsidR="00721105">
                    <w:rPr>
                      <w:rFonts w:ascii="YuMincho +36p Kana Medium" w:eastAsia="YuMincho +36p Kana Medium" w:hAnsi="YuMincho +36p Kana Medium"/>
                    </w:rPr>
                    <w:t>2/18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BED250" w14:textId="3346DDB8" w:rsidR="00C35093" w:rsidRDefault="009E358F" w:rsidP="001F6031">
                  <w:pPr>
                    <w:spacing w:line="360" w:lineRule="auto"/>
                    <w:jc w:val="center"/>
                  </w:pPr>
                  <w:r w:rsidRPr="00F11F7D"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 w:rsidRPr="00F11F7D">
                    <w:rPr>
                      <w:rFonts w:asciiTheme="minorEastAsia" w:eastAsiaTheme="minorEastAsia" w:hAnsiTheme="minorEastAsia"/>
                    </w:rPr>
                    <w:t>-1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>
                    <w:rPr>
                      <w:rFonts w:asciiTheme="minorEastAsia" w:eastAsiaTheme="minorEastAsia" w:hAnsiTheme="minorEastAsia"/>
                    </w:rPr>
                    <w:t>-2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9738E1" w14:textId="00EED634" w:rsidR="00C35093" w:rsidRPr="00726763" w:rsidRDefault="00726763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歐洲與美洲、非洲、亞洲的交流</w:t>
                  </w:r>
                </w:p>
              </w:tc>
            </w:tr>
            <w:tr w:rsidR="00B93628" w14:paraId="008733E2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7C2A2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2754E" w14:textId="49B1813D" w:rsidR="00C35093" w:rsidRDefault="00C35093" w:rsidP="001F6031">
                  <w:pPr>
                    <w:spacing w:line="360" w:lineRule="auto"/>
                  </w:pPr>
                  <w:r>
                    <w:t>第十七週</w:t>
                  </w:r>
                  <w:r w:rsidR="001541D6">
                    <w:rPr>
                      <w:rFonts w:hint="eastAsia"/>
                    </w:rPr>
                    <w:t>1</w:t>
                  </w:r>
                  <w:r w:rsidR="001541D6">
                    <w:t>2/21</w:t>
                  </w:r>
                  <w:r w:rsidR="001541D6" w:rsidRPr="001541D6">
                    <w:rPr>
                      <w:rFonts w:ascii="YuMincho +36p Kana Medium" w:eastAsia="YuMincho +36p Kana Medium" w:hAnsi="YuMincho +36p Kana Medium" w:hint="eastAsia"/>
                    </w:rPr>
                    <w:t>〜</w:t>
                  </w:r>
                  <w:r w:rsidR="001541D6">
                    <w:rPr>
                      <w:rFonts w:ascii="YuMincho +36p Kana Medium" w:eastAsia="YuMincho +36p Kana Medium" w:hAnsi="YuMincho +36p Kana Medium" w:hint="eastAsia"/>
                    </w:rPr>
                    <w:t>1</w:t>
                  </w:r>
                  <w:r w:rsidR="001541D6">
                    <w:rPr>
                      <w:rFonts w:ascii="YuMincho +36p Kana Medium" w:eastAsia="YuMincho +36p Kana Medium" w:hAnsi="YuMincho +36p Kana Medium"/>
                    </w:rPr>
                    <w:t>2/25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2AEA83" w14:textId="1136DC8B" w:rsidR="00C35093" w:rsidRDefault="009E358F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  <w:r>
                    <w:t>-3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</w:rP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734768" w14:textId="4FFCC28D" w:rsidR="00C35093" w:rsidRPr="00726763" w:rsidRDefault="00726763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反殖民運動的發展＆</w:t>
                  </w:r>
                  <w:r w:rsidRPr="00726763">
                    <w:rPr>
                      <w:rFonts w:asciiTheme="minorEastAsia" w:eastAsiaTheme="minorEastAsia" w:hAnsiTheme="minorEastAsia" w:cs="新細明體" w:hint="eastAsia"/>
                    </w:rPr>
                    <w:t>冷戰時期的政治局勢</w:t>
                  </w:r>
                </w:p>
              </w:tc>
            </w:tr>
            <w:tr w:rsidR="00B93628" w14:paraId="54CDC1E5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DE0312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28BC8F" w14:textId="476C2CED" w:rsidR="00C35093" w:rsidRDefault="00C35093" w:rsidP="001F6031">
                  <w:pPr>
                    <w:spacing w:line="360" w:lineRule="auto"/>
                  </w:pPr>
                  <w:r>
                    <w:t>第十八週</w:t>
                  </w:r>
                  <w:r w:rsidR="001541D6">
                    <w:rPr>
                      <w:rFonts w:hint="eastAsia"/>
                    </w:rPr>
                    <w:t>1</w:t>
                  </w:r>
                  <w:r w:rsidR="001541D6">
                    <w:t>2/28</w:t>
                  </w:r>
                  <w:r w:rsidR="001541D6" w:rsidRPr="001541D6">
                    <w:rPr>
                      <w:rFonts w:ascii="YuMincho +36p Kana Medium" w:eastAsia="YuMincho +36p Kana Medium" w:hAnsi="YuMincho +36p Kana Medium" w:hint="eastAsia"/>
                    </w:rPr>
                    <w:t>〜</w:t>
                  </w:r>
                  <w:r w:rsidR="001541D6">
                    <w:rPr>
                      <w:rFonts w:ascii="YuMincho +36p Kana Medium" w:eastAsia="YuMincho +36p Kana Medium" w:hAnsi="YuMincho +36p Kana Medium" w:hint="eastAsia"/>
                    </w:rPr>
                    <w:t>1</w:t>
                  </w:r>
                  <w:r w:rsidR="001541D6">
                    <w:rPr>
                      <w:rFonts w:ascii="YuMincho +36p Kana Medium" w:eastAsia="YuMincho +36p Kana Medium" w:hAnsi="YuMincho +36p Kana Medium"/>
                    </w:rPr>
                    <w:t>/1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D671EC" w14:textId="208ADF76" w:rsidR="00C35093" w:rsidRDefault="009E358F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  <w:r>
                    <w:t>-2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</w:rPr>
                    <w:t>-1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DD3883" w14:textId="4F5B4EC3" w:rsidR="00C35093" w:rsidRPr="00726763" w:rsidRDefault="00726763" w:rsidP="001F6031">
                  <w:pPr>
                    <w:spacing w:line="360" w:lineRule="auto"/>
                    <w:rPr>
                      <w:rFonts w:asciiTheme="minorEastAsia" w:eastAsiaTheme="minorEastAsia" w:hAnsiTheme="minorEastAsia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社會運動與反戰＆</w:t>
                  </w:r>
                  <w:r w:rsidRPr="00726763">
                    <w:rPr>
                      <w:rFonts w:asciiTheme="minorEastAsia" w:eastAsiaTheme="minorEastAsia" w:hAnsiTheme="minorEastAsia" w:cs="新細明體" w:hint="eastAsia"/>
                    </w:rPr>
                    <w:t>現代性與現代文化</w:t>
                  </w:r>
                </w:p>
              </w:tc>
            </w:tr>
            <w:tr w:rsidR="00B93628" w14:paraId="6AC19B7E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9452E4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3CF9D3" w14:textId="40EF3F25" w:rsidR="00C35093" w:rsidRDefault="00C35093" w:rsidP="001F6031">
                  <w:pPr>
                    <w:spacing w:line="360" w:lineRule="auto"/>
                  </w:pPr>
                  <w:r>
                    <w:t>第十九週</w:t>
                  </w:r>
                  <w:r w:rsidR="00C22689">
                    <w:rPr>
                      <w:rFonts w:hint="eastAsia"/>
                    </w:rPr>
                    <w:t>1</w:t>
                  </w:r>
                  <w:r w:rsidR="00C22689">
                    <w:t>/4</w:t>
                  </w:r>
                  <w:r w:rsidR="00C22689" w:rsidRPr="001541D6">
                    <w:rPr>
                      <w:rFonts w:ascii="YuMincho +36p Kana Medium" w:eastAsia="YuMincho +36p Kana Medium" w:hAnsi="YuMincho +36p Kana Medium" w:hint="eastAsia"/>
                    </w:rPr>
                    <w:t>〜</w:t>
                  </w:r>
                  <w:r w:rsidR="00C22689">
                    <w:rPr>
                      <w:rFonts w:ascii="YuMincho +36p Kana Medium" w:eastAsia="YuMincho +36p Kana Medium" w:hAnsi="YuMincho +36p Kana Medium" w:hint="eastAsia"/>
                    </w:rPr>
                    <w:t>1</w:t>
                  </w:r>
                  <w:r w:rsidR="00C22689">
                    <w:rPr>
                      <w:rFonts w:ascii="YuMincho +36p Kana Medium" w:eastAsia="YuMincho +36p Kana Medium" w:hAnsi="YuMincho +36p Kana Medium"/>
                    </w:rPr>
                    <w:t>/8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8FD61" w14:textId="45E8BD00" w:rsidR="00C35093" w:rsidRDefault="009E358F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  <w:r>
                    <w:t>-2</w:t>
                  </w:r>
                  <w:r w:rsidRPr="0063191C">
                    <w:rPr>
                      <w:rFonts w:asciiTheme="minorEastAsia" w:eastAsiaTheme="minorEastAsia" w:hAnsiTheme="minorEastAsia" w:hint="eastAsia"/>
                    </w:rPr>
                    <w:t>〜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</w:rPr>
                    <w:t>-3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2D311B" w14:textId="02F16CDE" w:rsidR="00C35093" w:rsidRDefault="00726763" w:rsidP="001F6031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26763">
                    <w:rPr>
                      <w:rFonts w:ascii="新細明體" w:hAnsi="新細明體" w:cs="新細明體" w:hint="eastAsia"/>
                    </w:rPr>
                    <w:t>「西方」與「反西方」</w:t>
                  </w:r>
                  <w:r>
                    <w:rPr>
                      <w:rFonts w:ascii="YuMincho +36p Kana Medium" w:eastAsia="YuMincho +36p Kana Medium" w:hAnsi="YuMincho +36p Kana Medium" w:hint="eastAsia"/>
                    </w:rPr>
                    <w:t>＆</w:t>
                  </w:r>
                  <w:r>
                    <w:rPr>
                      <w:rFonts w:ascii="新細明體" w:hAnsi="新細明體" w:cs="新細明體" w:hint="eastAsia"/>
                    </w:rPr>
                    <w:t>全球化與多元文化</w:t>
                  </w:r>
                </w:p>
              </w:tc>
            </w:tr>
            <w:tr w:rsidR="00B93628" w14:paraId="21457E99" w14:textId="77777777" w:rsidTr="00E767CE">
              <w:trPr>
                <w:trHeight w:val="37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7723F1" w14:textId="77777777" w:rsidR="00C35093" w:rsidRDefault="00C35093" w:rsidP="0098249B"/>
              </w:tc>
              <w:tc>
                <w:tcPr>
                  <w:tcW w:w="10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AA8EFF" w14:textId="6A928061" w:rsidR="00C35093" w:rsidRDefault="00C35093" w:rsidP="001F6031">
                  <w:pPr>
                    <w:spacing w:line="360" w:lineRule="auto"/>
                  </w:pPr>
                  <w:r>
                    <w:t>第二十週</w:t>
                  </w:r>
                  <w:r w:rsidR="00C22689">
                    <w:rPr>
                      <w:rFonts w:hint="eastAsia"/>
                    </w:rPr>
                    <w:t>1</w:t>
                  </w:r>
                  <w:r w:rsidR="00C22689">
                    <w:t>/11</w:t>
                  </w:r>
                  <w:r w:rsidR="00C22689" w:rsidRPr="001541D6">
                    <w:rPr>
                      <w:rFonts w:ascii="YuMincho +36p Kana Medium" w:eastAsia="YuMincho +36p Kana Medium" w:hAnsi="YuMincho +36p Kana Medium" w:hint="eastAsia"/>
                    </w:rPr>
                    <w:t>〜</w:t>
                  </w:r>
                  <w:r w:rsidR="00C22689">
                    <w:rPr>
                      <w:rFonts w:ascii="YuMincho +36p Kana Medium" w:eastAsia="YuMincho +36p Kana Medium" w:hAnsi="YuMincho +36p Kana Medium" w:hint="eastAsia"/>
                    </w:rPr>
                    <w:t>1</w:t>
                  </w:r>
                  <w:r w:rsidR="00C22689">
                    <w:rPr>
                      <w:rFonts w:ascii="YuMincho +36p Kana Medium" w:eastAsia="YuMincho +36p Kana Medium" w:hAnsi="YuMincho +36p Kana Medium"/>
                    </w:rPr>
                    <w:t>/15</w:t>
                  </w:r>
                </w:p>
              </w:tc>
              <w:tc>
                <w:tcPr>
                  <w:tcW w:w="86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3C9A30" w14:textId="1B9A4B5D" w:rsidR="00C35093" w:rsidRDefault="00C22689" w:rsidP="001F6031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期末考</w:t>
                  </w:r>
                </w:p>
              </w:tc>
              <w:tc>
                <w:tcPr>
                  <w:tcW w:w="234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F3FD33" w14:textId="074B5272" w:rsidR="00C35093" w:rsidRDefault="00726763" w:rsidP="001F6031">
                  <w:pPr>
                    <w:spacing w:line="360" w:lineRule="auto"/>
                    <w:rPr>
                      <w:rFonts w:eastAsia="Times New Roman"/>
                      <w:sz w:val="20"/>
                      <w:szCs w:val="20"/>
                    </w:rPr>
                  </w:pPr>
                  <w:r w:rsidRPr="00726763">
                    <w:rPr>
                      <w:rFonts w:asciiTheme="minorEastAsia" w:eastAsiaTheme="minorEastAsia" w:hAnsiTheme="minorEastAsia" w:hint="eastAsia"/>
                    </w:rPr>
                    <w:t>檢討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考卷</w:t>
                  </w:r>
                </w:p>
              </w:tc>
            </w:tr>
            <w:tr w:rsidR="00C35093" w14:paraId="71E62683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557601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學習評量：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9CC95F" w14:textId="5AD07794" w:rsidR="00C35093" w:rsidRDefault="006D708E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1</w:t>
                  </w:r>
                  <w:r>
                    <w:t>.</w:t>
                  </w:r>
                  <w:r>
                    <w:rPr>
                      <w:rFonts w:hint="eastAsia"/>
                    </w:rPr>
                    <w:t>課堂小考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2.</w:t>
                  </w:r>
                  <w:r>
                    <w:rPr>
                      <w:rFonts w:hint="eastAsia"/>
                    </w:rPr>
                    <w:t>口頭問答</w:t>
                  </w:r>
                </w:p>
              </w:tc>
            </w:tr>
            <w:tr w:rsidR="00C35093" w14:paraId="03A5A272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606A19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對應學群：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D31A51" w14:textId="5B5C9604" w:rsidR="00C35093" w:rsidRDefault="004454F0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文史哲、法政</w:t>
                  </w:r>
                </w:p>
              </w:tc>
            </w:tr>
            <w:tr w:rsidR="00C35093" w14:paraId="35885633" w14:textId="77777777" w:rsidTr="0098249B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559D33" w14:textId="77777777" w:rsidR="00C35093" w:rsidRDefault="00C35093" w:rsidP="001F6031">
                  <w:pPr>
                    <w:spacing w:line="360" w:lineRule="auto"/>
                    <w:jc w:val="right"/>
                  </w:pPr>
                  <w:r>
                    <w:t>備註：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C6054" w14:textId="1D3830E2" w:rsidR="00C35093" w:rsidRDefault="001063A3" w:rsidP="001F6031">
                  <w:pPr>
                    <w:spacing w:line="360" w:lineRule="auto"/>
                  </w:pPr>
                  <w:r>
                    <w:rPr>
                      <w:rFonts w:hint="eastAsia"/>
                    </w:rPr>
                    <w:t>融入多元文化、生命教育、人權教育</w:t>
                  </w:r>
                </w:p>
              </w:tc>
            </w:tr>
          </w:tbl>
          <w:p w14:paraId="4A5FBAA5" w14:textId="77777777" w:rsidR="00C35093" w:rsidRDefault="00C35093" w:rsidP="0098249B">
            <w:pPr>
              <w:pStyle w:val="Web"/>
            </w:pPr>
            <w:r>
              <w:t xml:space="preserve">　</w:t>
            </w:r>
          </w:p>
        </w:tc>
      </w:tr>
    </w:tbl>
    <w:p w14:paraId="6C01E317" w14:textId="77777777" w:rsidR="00C35093" w:rsidRPr="00C35093" w:rsidRDefault="00C35093" w:rsidP="001F6031"/>
    <w:sectPr w:rsidR="00C35093" w:rsidRPr="00C35093" w:rsidSect="00B44796">
      <w:pgSz w:w="14572" w:h="20639" w:code="12"/>
      <w:pgMar w:top="851" w:right="1134" w:bottom="851" w:left="113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YuMincho +36p Kana Medium">
    <w:panose1 w:val="02020500000000000000"/>
    <w:charset w:val="80"/>
    <w:family w:val="roman"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93"/>
    <w:rsid w:val="000B216E"/>
    <w:rsid w:val="001063A3"/>
    <w:rsid w:val="00113C28"/>
    <w:rsid w:val="001541D6"/>
    <w:rsid w:val="0016039D"/>
    <w:rsid w:val="001730F5"/>
    <w:rsid w:val="001F6031"/>
    <w:rsid w:val="004356D1"/>
    <w:rsid w:val="004454F0"/>
    <w:rsid w:val="004E0FDC"/>
    <w:rsid w:val="005827DB"/>
    <w:rsid w:val="005B47D2"/>
    <w:rsid w:val="0063191C"/>
    <w:rsid w:val="006D708E"/>
    <w:rsid w:val="00721105"/>
    <w:rsid w:val="00726763"/>
    <w:rsid w:val="007A19C5"/>
    <w:rsid w:val="009E358F"/>
    <w:rsid w:val="00B47BAC"/>
    <w:rsid w:val="00B93628"/>
    <w:rsid w:val="00C22689"/>
    <w:rsid w:val="00C35093"/>
    <w:rsid w:val="00D10883"/>
    <w:rsid w:val="00D95A0A"/>
    <w:rsid w:val="00E767CE"/>
    <w:rsid w:val="00F11F7D"/>
    <w:rsid w:val="00F13E1E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4F85A"/>
  <w15:chartTrackingRefBased/>
  <w15:docId w15:val="{C93B4739-298C-EE47-946A-E9905646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093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3509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g9306610@ulive.pccu.edu.tw</dc:creator>
  <cp:keywords/>
  <dc:description/>
  <cp:lastModifiedBy>g9306610@ulive.pccu.edu.tw</cp:lastModifiedBy>
  <cp:revision>66</cp:revision>
  <dcterms:created xsi:type="dcterms:W3CDTF">2020-09-01T05:47:00Z</dcterms:created>
  <dcterms:modified xsi:type="dcterms:W3CDTF">2020-09-01T07:05:00Z</dcterms:modified>
</cp:coreProperties>
</file>